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02" w:rsidRDefault="00615302" w:rsidP="00615302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15302" w:rsidRDefault="00342ADF" w:rsidP="00615302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881011">
        <w:rPr>
          <w:rFonts w:ascii="Times New Roman" w:eastAsia="Times New Roman" w:hAnsi="Times New Roman" w:cs="Times New Roman"/>
          <w:b/>
          <w:sz w:val="28"/>
          <w:szCs w:val="28"/>
        </w:rPr>
        <w:t>первым проректором В.А. Бубновым</w:t>
      </w:r>
    </w:p>
    <w:p w:rsidR="00615302" w:rsidRDefault="00615302" w:rsidP="00615302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615302" w:rsidRDefault="00615302" w:rsidP="00615302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615302" w:rsidRDefault="00615302" w:rsidP="00615302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07 апреля 2023 г. № ___</w:t>
      </w:r>
    </w:p>
    <w:p w:rsidR="00615302" w:rsidRDefault="00615302" w:rsidP="00615302">
      <w:pPr>
        <w:spacing w:after="200" w:line="276" w:lineRule="auto"/>
        <w:rPr>
          <w:rFonts w:ascii="Calibri" w:eastAsia="Calibri" w:hAnsi="Calibri" w:cs="Times New Roman"/>
        </w:rPr>
      </w:pPr>
    </w:p>
    <w:p w:rsidR="00F77ED1" w:rsidRDefault="00615302" w:rsidP="0061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работника Байкальского государственного университета к награждению государственной</w:t>
      </w:r>
      <w:r w:rsidR="002A5CC1">
        <w:rPr>
          <w:rFonts w:ascii="Times New Roman" w:hAnsi="Times New Roman" w:cs="Times New Roman"/>
          <w:b/>
          <w:sz w:val="28"/>
          <w:szCs w:val="28"/>
        </w:rPr>
        <w:t xml:space="preserve"> наградой </w:t>
      </w:r>
    </w:p>
    <w:p w:rsidR="00615302" w:rsidRDefault="002A5CC1" w:rsidP="0061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15302" w:rsidRDefault="00615302" w:rsidP="006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302" w:rsidRDefault="00615302" w:rsidP="00615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4A1B" w:rsidRPr="003D5A0C" w:rsidRDefault="00615302" w:rsidP="00F74A1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3D5A0C">
        <w:rPr>
          <w:rFonts w:ascii="Times New Roman" w:hAnsi="Times New Roman" w:cs="Times New Roman"/>
          <w:sz w:val="28"/>
          <w:szCs w:val="28"/>
        </w:rPr>
        <w:t xml:space="preserve">Утвердить и </w:t>
      </w:r>
      <w:r w:rsidR="002A5CC1" w:rsidRPr="003D5A0C">
        <w:rPr>
          <w:rFonts w:ascii="Times New Roman" w:hAnsi="Times New Roman" w:cs="Times New Roman"/>
          <w:sz w:val="28"/>
          <w:szCs w:val="28"/>
        </w:rPr>
        <w:t xml:space="preserve">представить в администрацию г. Иркутска </w:t>
      </w:r>
      <w:r w:rsidR="002A5CC1" w:rsidRPr="003D5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ходатайство о награждении Смирновой Ирин</w:t>
      </w:r>
      <w:r w:rsidR="000878C2" w:rsidRPr="003D5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2A5CC1" w:rsidRPr="003D5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Георгиевны, заведующего кафедрой уголовного процесса и прокурорского надзора</w:t>
      </w:r>
      <w:r w:rsidR="000878C2" w:rsidRPr="003D5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A5CC1" w:rsidRPr="003D5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0BD" w:rsidRPr="003D5A0C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FA50BD" w:rsidRPr="003D5A0C">
        <w:rPr>
          <w:rFonts w:ascii="Times New Roman" w:hAnsi="Times New Roman" w:cs="Times New Roman"/>
          <w:sz w:val="28"/>
          <w:szCs w:val="28"/>
        </w:rPr>
        <w:t xml:space="preserve">., доцента </w:t>
      </w:r>
      <w:r w:rsidR="00F74A1B" w:rsidRPr="003D5A0C">
        <w:rPr>
          <w:rFonts w:ascii="Times New Roman" w:hAnsi="Times New Roman" w:cs="Times New Roman"/>
          <w:sz w:val="28"/>
          <w:szCs w:val="28"/>
        </w:rPr>
        <w:t>за личные заслуги в</w:t>
      </w:r>
      <w:r w:rsidR="00F74A1B" w:rsidRPr="003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юридических наук на базе отечественных юридических школ, направленном на достижение </w:t>
      </w:r>
      <w:proofErr w:type="spellStart"/>
      <w:r w:rsidR="00F74A1B" w:rsidRPr="003D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общесоциального</w:t>
      </w:r>
      <w:proofErr w:type="spellEnd"/>
      <w:r w:rsidR="00F74A1B" w:rsidRPr="003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прогресса, а также вклад в подготовку квалифицированных юридических кадров</w:t>
      </w:r>
      <w:r w:rsidR="000D1E25" w:rsidRPr="003D5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A1B" w:rsidRPr="003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почетным званием «Заслуженный юрист Российской Федерации».</w:t>
      </w:r>
    </w:p>
    <w:p w:rsidR="00615302" w:rsidRPr="003D5A0C" w:rsidRDefault="00615302" w:rsidP="0061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0C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начальника управления административно-кадровой работы Дьячкову А.Ю.</w:t>
      </w:r>
    </w:p>
    <w:p w:rsidR="00615302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5302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5302" w:rsidRDefault="00615302" w:rsidP="00615302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A1261A" w:rsidRDefault="00A1261A"/>
    <w:sectPr w:rsidR="00A1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1"/>
    <w:rsid w:val="000878C2"/>
    <w:rsid w:val="000A098B"/>
    <w:rsid w:val="000D1E25"/>
    <w:rsid w:val="002A5CC1"/>
    <w:rsid w:val="00342ADF"/>
    <w:rsid w:val="003D5A0C"/>
    <w:rsid w:val="005462A7"/>
    <w:rsid w:val="00615302"/>
    <w:rsid w:val="00A1261A"/>
    <w:rsid w:val="00A60043"/>
    <w:rsid w:val="00C039C1"/>
    <w:rsid w:val="00F74A1B"/>
    <w:rsid w:val="00F77ED1"/>
    <w:rsid w:val="00F81C03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85B7"/>
  <w15:chartTrackingRefBased/>
  <w15:docId w15:val="{698B3243-60B6-4AC4-B164-7758BBD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1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3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Гредюшко Светлана Владимировна</cp:lastModifiedBy>
  <cp:revision>18</cp:revision>
  <cp:lastPrinted>2023-04-05T03:34:00Z</cp:lastPrinted>
  <dcterms:created xsi:type="dcterms:W3CDTF">2023-04-04T06:32:00Z</dcterms:created>
  <dcterms:modified xsi:type="dcterms:W3CDTF">2023-04-05T07:40:00Z</dcterms:modified>
</cp:coreProperties>
</file>